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4784D523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5F0BAB">
        <w:rPr>
          <w:rFonts w:asciiTheme="minorEastAsia" w:hAnsiTheme="minorEastAsia" w:hint="eastAsia"/>
          <w:sz w:val="24"/>
          <w:szCs w:val="24"/>
        </w:rPr>
        <w:t>60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令和３年</w:t>
      </w:r>
      <w:r w:rsidR="00CA63E1">
        <w:rPr>
          <w:rFonts w:asciiTheme="minorEastAsia" w:hAnsiTheme="minorEastAsia" w:hint="eastAsia"/>
          <w:sz w:val="24"/>
          <w:szCs w:val="24"/>
        </w:rPr>
        <w:t>９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532F16">
        <w:rPr>
          <w:rFonts w:asciiTheme="minorEastAsia" w:hAnsiTheme="minorEastAsia" w:hint="eastAsia"/>
          <w:sz w:val="24"/>
          <w:szCs w:val="24"/>
        </w:rPr>
        <w:t>1</w:t>
      </w:r>
      <w:r w:rsidR="005F0BAB">
        <w:rPr>
          <w:rFonts w:asciiTheme="minorEastAsia" w:hAnsiTheme="minorEastAsia" w:hint="eastAsia"/>
          <w:sz w:val="24"/>
          <w:szCs w:val="24"/>
        </w:rPr>
        <w:t>6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330811AE" w14:textId="77777777" w:rsidR="009121B8" w:rsidRPr="00C042B2" w:rsidRDefault="009121B8">
      <w:pPr>
        <w:rPr>
          <w:rFonts w:asciiTheme="minorEastAsia" w:hAnsiTheme="minorEastAsia"/>
          <w:sz w:val="24"/>
          <w:szCs w:val="24"/>
        </w:rPr>
      </w:pPr>
    </w:p>
    <w:p w14:paraId="7906963E" w14:textId="09118E4A" w:rsidR="00EF5577" w:rsidRPr="005F0BAB" w:rsidRDefault="005F0BAB" w:rsidP="005F0BAB">
      <w:pPr>
        <w:pStyle w:val="2"/>
        <w:ind w:firstLineChars="300" w:firstLine="84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団委員研修所関東第24期開設案内（群馬県連盟）</w:t>
      </w:r>
    </w:p>
    <w:p w14:paraId="08CEC23F" w14:textId="704F178A" w:rsidR="0040298A" w:rsidRPr="00C042B2" w:rsidRDefault="005F0BAB" w:rsidP="005F0BAB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群馬県連盟より「団委員研修所関東第24期開設要項」が案内されました。</w:t>
      </w:r>
      <w:r w:rsidR="00EF5577">
        <w:rPr>
          <w:rFonts w:asciiTheme="minorEastAsia" w:hAnsiTheme="minorEastAsia" w:cs="Segoe UI Symbol" w:hint="eastAsia"/>
          <w:sz w:val="24"/>
          <w:szCs w:val="24"/>
        </w:rPr>
        <w:t>10月</w:t>
      </w:r>
      <w:r>
        <w:rPr>
          <w:rFonts w:asciiTheme="minorEastAsia" w:hAnsiTheme="minorEastAsia" w:cs="Segoe UI Symbol" w:hint="eastAsia"/>
          <w:sz w:val="24"/>
          <w:szCs w:val="24"/>
        </w:rPr>
        <w:t>20</w:t>
      </w:r>
      <w:r w:rsidR="00EF5577">
        <w:rPr>
          <w:rFonts w:asciiTheme="minorEastAsia" w:hAnsiTheme="minorEastAsia" w:cs="Segoe UI Symbol" w:hint="eastAsia"/>
          <w:sz w:val="24"/>
          <w:szCs w:val="24"/>
        </w:rPr>
        <w:t>日（水）までに栃木県連盟事務局まで</w:t>
      </w:r>
      <w:r w:rsidR="00C26A64">
        <w:rPr>
          <w:rFonts w:asciiTheme="minorEastAsia" w:hAnsiTheme="minorEastAsia" w:cs="Segoe UI Symbol" w:hint="eastAsia"/>
          <w:sz w:val="24"/>
          <w:szCs w:val="24"/>
        </w:rPr>
        <w:t>「参加申込書」</w:t>
      </w:r>
      <w:r>
        <w:rPr>
          <w:rFonts w:asciiTheme="minorEastAsia" w:hAnsiTheme="minorEastAsia" w:cs="Segoe UI Symbol" w:hint="eastAsia"/>
          <w:sz w:val="24"/>
          <w:szCs w:val="24"/>
        </w:rPr>
        <w:t>「団委員研修所課題研修課題」</w:t>
      </w:r>
      <w:r w:rsidR="00C26A64">
        <w:rPr>
          <w:rFonts w:asciiTheme="minorEastAsia" w:hAnsiTheme="minorEastAsia" w:cs="Segoe UI Symbol" w:hint="eastAsia"/>
          <w:sz w:val="24"/>
          <w:szCs w:val="24"/>
        </w:rPr>
        <w:t>をご提出くださいますようお願い申し上げます。</w:t>
      </w:r>
    </w:p>
    <w:p w14:paraId="0D4A1667" w14:textId="75369A3E" w:rsidR="009E55F6" w:rsidRPr="00E154AE" w:rsidRDefault="009E55F6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4AC82280" w14:textId="7AE06A94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0E65A70E" w14:textId="77777777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7822D2E3" w14:textId="49193F23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添付資料</w:t>
      </w:r>
    </w:p>
    <w:p w14:paraId="6E4A1B0C" w14:textId="4C7CBC3B" w:rsidR="0040298A" w:rsidRDefault="006A163A" w:rsidP="003654B7">
      <w:pPr>
        <w:pStyle w:val="ae"/>
        <w:ind w:leftChars="0" w:left="66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3654B7">
        <w:rPr>
          <w:rFonts w:asciiTheme="minorEastAsia" w:hAnsiTheme="minorEastAsia" w:cs="Segoe UI Symbol" w:hint="eastAsia"/>
          <w:sz w:val="24"/>
          <w:szCs w:val="24"/>
        </w:rPr>
        <w:t>「</w:t>
      </w:r>
      <w:r w:rsidR="005F0BAB">
        <w:rPr>
          <w:rFonts w:asciiTheme="minorEastAsia" w:hAnsiTheme="minorEastAsia" w:cs="Segoe UI Symbol" w:hint="eastAsia"/>
          <w:sz w:val="24"/>
          <w:szCs w:val="24"/>
        </w:rPr>
        <w:t>団委員研修所関東第24期開設</w:t>
      </w:r>
      <w:r w:rsidR="00A943B0">
        <w:rPr>
          <w:rFonts w:asciiTheme="minorEastAsia" w:hAnsiTheme="minorEastAsia" w:cs="Segoe UI Symbol" w:hint="eastAsia"/>
          <w:sz w:val="24"/>
          <w:szCs w:val="24"/>
        </w:rPr>
        <w:t>要項</w:t>
      </w:r>
      <w:r w:rsidR="005F0BAB">
        <w:rPr>
          <w:rFonts w:asciiTheme="minorEastAsia" w:hAnsiTheme="minorEastAsia" w:cs="Segoe UI Symbol" w:hint="eastAsia"/>
          <w:sz w:val="24"/>
          <w:szCs w:val="24"/>
        </w:rPr>
        <w:t>」</w:t>
      </w:r>
    </w:p>
    <w:p w14:paraId="538A2281" w14:textId="19F5D912" w:rsidR="00C26A64" w:rsidRPr="00C042B2" w:rsidRDefault="00C26A64" w:rsidP="003654B7">
      <w:pPr>
        <w:pStyle w:val="ae"/>
        <w:ind w:leftChars="0" w:left="66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「参加申込書」</w:t>
      </w:r>
    </w:p>
    <w:p w14:paraId="16E18F63" w14:textId="4B165F82" w:rsidR="00465B28" w:rsidRPr="00C042B2" w:rsidRDefault="00465B28" w:rsidP="003654B7">
      <w:pPr>
        <w:pStyle w:val="ae"/>
        <w:ind w:leftChars="0" w:left="66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5F0BAB">
        <w:rPr>
          <w:rFonts w:asciiTheme="minorEastAsia" w:hAnsiTheme="minorEastAsia" w:cs="Segoe UI Symbol" w:hint="eastAsia"/>
          <w:sz w:val="24"/>
          <w:szCs w:val="24"/>
        </w:rPr>
        <w:t>「団委員研修所課題」</w:t>
      </w:r>
    </w:p>
    <w:p w14:paraId="66467A6A" w14:textId="77777777" w:rsidR="009121B8" w:rsidRPr="00C042B2" w:rsidRDefault="009121B8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8D33037" w14:textId="77777777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486F4AC3">
                <wp:simplePos x="0" y="0"/>
                <wp:positionH relativeFrom="column">
                  <wp:posOffset>3305175</wp:posOffset>
                </wp:positionH>
                <wp:positionV relativeFrom="paragraph">
                  <wp:posOffset>1835150</wp:posOffset>
                </wp:positionV>
                <wp:extent cx="2600325" cy="1294765"/>
                <wp:effectExtent l="0" t="0" r="28575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294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4E82A" w14:textId="65FF8279" w:rsidR="00C26A64" w:rsidRDefault="0083253F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C26A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担当委員会　指導者養成委員会</w:t>
                            </w:r>
                          </w:p>
                          <w:p w14:paraId="163D4648" w14:textId="27D2EBD2" w:rsidR="00C26A64" w:rsidRDefault="00C26A64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指導者養成委員長　平本重子</w:t>
                            </w:r>
                          </w:p>
                          <w:p w14:paraId="473F0FED" w14:textId="2FBB625C" w:rsidR="00821C4A" w:rsidRDefault="00821C4A" w:rsidP="00C26A64">
                            <w:pPr>
                              <w:ind w:firstLineChars="300" w:firstLine="6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5952DB80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BF41BE4" w14:textId="6F937A2B" w:rsidR="0083253F" w:rsidRPr="0083253F" w:rsidRDefault="0083253F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711024"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0.25pt;margin-top:144.5pt;width:204.75pt;height:10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" fillcolor="white [3201]" strokeweight=".5pt">
                <v:textbox>
                  <w:txbxContent>
                    <w:p w14:paraId="0114E82A" w14:textId="65FF8279" w:rsidR="00C26A64" w:rsidRDefault="0083253F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</w:t>
                      </w:r>
                      <w:r w:rsidR="00C26A64">
                        <w:rPr>
                          <w:rFonts w:hint="eastAsia"/>
                          <w:sz w:val="20"/>
                          <w:szCs w:val="20"/>
                        </w:rPr>
                        <w:t>担当委員会　指導者養成委員会</w:t>
                      </w:r>
                    </w:p>
                    <w:p w14:paraId="163D4648" w14:textId="27D2EBD2" w:rsidR="00C26A64" w:rsidRDefault="00C26A64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指導者養成委員長　平本重子</w:t>
                      </w:r>
                    </w:p>
                    <w:p w14:paraId="473F0FED" w14:textId="2FBB625C" w:rsidR="00821C4A" w:rsidRDefault="00821C4A" w:rsidP="00C26A64">
                      <w:pPr>
                        <w:ind w:firstLineChars="300" w:firstLine="6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5952DB80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6BF41BE4" w14:textId="6F937A2B" w:rsidR="0083253F" w:rsidRPr="0083253F" w:rsidRDefault="0083253F"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="00711024"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47F10" w14:textId="77777777" w:rsidR="00D679CC" w:rsidRDefault="00D679CC" w:rsidP="00CC6B73">
      <w:r>
        <w:separator/>
      </w:r>
    </w:p>
  </w:endnote>
  <w:endnote w:type="continuationSeparator" w:id="0">
    <w:p w14:paraId="3F54513C" w14:textId="77777777" w:rsidR="00D679CC" w:rsidRDefault="00D679CC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0A3B" w14:textId="77777777" w:rsidR="00D679CC" w:rsidRDefault="00D679CC" w:rsidP="00CC6B73">
      <w:r>
        <w:separator/>
      </w:r>
    </w:p>
  </w:footnote>
  <w:footnote w:type="continuationSeparator" w:id="0">
    <w:p w14:paraId="5DC1D583" w14:textId="77777777" w:rsidR="00D679CC" w:rsidRDefault="00D679CC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836D8"/>
    <w:rsid w:val="000B065D"/>
    <w:rsid w:val="000C374F"/>
    <w:rsid w:val="000D4C29"/>
    <w:rsid w:val="000E2744"/>
    <w:rsid w:val="000F408A"/>
    <w:rsid w:val="001026F8"/>
    <w:rsid w:val="00105FBC"/>
    <w:rsid w:val="001101C4"/>
    <w:rsid w:val="00113305"/>
    <w:rsid w:val="00143AA4"/>
    <w:rsid w:val="00155B5E"/>
    <w:rsid w:val="0016033C"/>
    <w:rsid w:val="001B1E40"/>
    <w:rsid w:val="001B6CDB"/>
    <w:rsid w:val="001E486B"/>
    <w:rsid w:val="0023778A"/>
    <w:rsid w:val="0025305C"/>
    <w:rsid w:val="00284F68"/>
    <w:rsid w:val="002876FB"/>
    <w:rsid w:val="00295C9B"/>
    <w:rsid w:val="002D23DC"/>
    <w:rsid w:val="002F46ED"/>
    <w:rsid w:val="00322D32"/>
    <w:rsid w:val="00326741"/>
    <w:rsid w:val="003510A8"/>
    <w:rsid w:val="00351DEB"/>
    <w:rsid w:val="00361407"/>
    <w:rsid w:val="003654B7"/>
    <w:rsid w:val="003865D7"/>
    <w:rsid w:val="00392C3E"/>
    <w:rsid w:val="00393A47"/>
    <w:rsid w:val="003A2D68"/>
    <w:rsid w:val="003D7710"/>
    <w:rsid w:val="0040298A"/>
    <w:rsid w:val="0040320E"/>
    <w:rsid w:val="00414C26"/>
    <w:rsid w:val="00465B28"/>
    <w:rsid w:val="00471821"/>
    <w:rsid w:val="00482CDA"/>
    <w:rsid w:val="004B23E2"/>
    <w:rsid w:val="004C0C8E"/>
    <w:rsid w:val="004D3855"/>
    <w:rsid w:val="004E3E7A"/>
    <w:rsid w:val="00532F16"/>
    <w:rsid w:val="0054076A"/>
    <w:rsid w:val="00551521"/>
    <w:rsid w:val="00561F92"/>
    <w:rsid w:val="005969F0"/>
    <w:rsid w:val="005D5372"/>
    <w:rsid w:val="005F0BAB"/>
    <w:rsid w:val="00633054"/>
    <w:rsid w:val="00657C04"/>
    <w:rsid w:val="006920C4"/>
    <w:rsid w:val="006A163A"/>
    <w:rsid w:val="00711024"/>
    <w:rsid w:val="007146D1"/>
    <w:rsid w:val="00727733"/>
    <w:rsid w:val="00740E60"/>
    <w:rsid w:val="007446D2"/>
    <w:rsid w:val="00753995"/>
    <w:rsid w:val="00786D71"/>
    <w:rsid w:val="00790139"/>
    <w:rsid w:val="007A3952"/>
    <w:rsid w:val="007F098E"/>
    <w:rsid w:val="00821C4A"/>
    <w:rsid w:val="008227B7"/>
    <w:rsid w:val="00825C56"/>
    <w:rsid w:val="0083253F"/>
    <w:rsid w:val="008A5E00"/>
    <w:rsid w:val="008B5709"/>
    <w:rsid w:val="008B71CE"/>
    <w:rsid w:val="008E6492"/>
    <w:rsid w:val="009121B8"/>
    <w:rsid w:val="0092519B"/>
    <w:rsid w:val="00931E9C"/>
    <w:rsid w:val="009503B9"/>
    <w:rsid w:val="0096365F"/>
    <w:rsid w:val="00976DD8"/>
    <w:rsid w:val="009A1F6D"/>
    <w:rsid w:val="009E28C3"/>
    <w:rsid w:val="009E55F6"/>
    <w:rsid w:val="00A57853"/>
    <w:rsid w:val="00A6650F"/>
    <w:rsid w:val="00A943B0"/>
    <w:rsid w:val="00AE4AAF"/>
    <w:rsid w:val="00AF493F"/>
    <w:rsid w:val="00B1381E"/>
    <w:rsid w:val="00B27ADA"/>
    <w:rsid w:val="00B4680E"/>
    <w:rsid w:val="00B75797"/>
    <w:rsid w:val="00BA7CBB"/>
    <w:rsid w:val="00BC6C2C"/>
    <w:rsid w:val="00BE42A2"/>
    <w:rsid w:val="00C032AB"/>
    <w:rsid w:val="00C042B2"/>
    <w:rsid w:val="00C2005F"/>
    <w:rsid w:val="00C26A64"/>
    <w:rsid w:val="00C34713"/>
    <w:rsid w:val="00C42B21"/>
    <w:rsid w:val="00C53D0B"/>
    <w:rsid w:val="00CA63E1"/>
    <w:rsid w:val="00CC6B73"/>
    <w:rsid w:val="00CE032E"/>
    <w:rsid w:val="00D12EA6"/>
    <w:rsid w:val="00D15E1E"/>
    <w:rsid w:val="00D31DAD"/>
    <w:rsid w:val="00D41B58"/>
    <w:rsid w:val="00D55F18"/>
    <w:rsid w:val="00D65EA6"/>
    <w:rsid w:val="00D679CC"/>
    <w:rsid w:val="00D74B0B"/>
    <w:rsid w:val="00D75E34"/>
    <w:rsid w:val="00DC7966"/>
    <w:rsid w:val="00DE6F71"/>
    <w:rsid w:val="00DE6FAF"/>
    <w:rsid w:val="00E03F19"/>
    <w:rsid w:val="00E10733"/>
    <w:rsid w:val="00E154AE"/>
    <w:rsid w:val="00E263D9"/>
    <w:rsid w:val="00E371A7"/>
    <w:rsid w:val="00E77289"/>
    <w:rsid w:val="00EC3FF1"/>
    <w:rsid w:val="00ED75A1"/>
    <w:rsid w:val="00EF5577"/>
    <w:rsid w:val="00F3470C"/>
    <w:rsid w:val="00F40521"/>
    <w:rsid w:val="00F4368C"/>
    <w:rsid w:val="00F437DA"/>
    <w:rsid w:val="00F5629A"/>
    <w:rsid w:val="00F66FB5"/>
    <w:rsid w:val="00F72D49"/>
    <w:rsid w:val="00F91B7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A63E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CA63E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saitoa@scout-tochigi.jp</cp:lastModifiedBy>
  <cp:revision>2</cp:revision>
  <cp:lastPrinted>2019-04-25T05:23:00Z</cp:lastPrinted>
  <dcterms:created xsi:type="dcterms:W3CDTF">2021-09-16T01:22:00Z</dcterms:created>
  <dcterms:modified xsi:type="dcterms:W3CDTF">2021-09-16T01:22:00Z</dcterms:modified>
</cp:coreProperties>
</file>